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8034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质量报告（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XX学院）</w:t>
      </w:r>
      <w:bookmarkStart w:id="0" w:name="_GoBack"/>
      <w:bookmarkEnd w:id="0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6E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617E565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专业设置、师资队伍管理、教学经费管理、设施建设与管理、教学基本建设管理、教学改革与研究、培养方案制定、招生工作、人才培养全过程、教学文件档案管理、生源质量和毕业生就业情况分析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（不少于500字，可另附页）</w:t>
            </w:r>
          </w:p>
          <w:p w14:paraId="60B04600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1EAFA9D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92F88B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F0DF11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34B7BE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DD0813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9E41B9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F4702A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7A3006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E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54DA8DE7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专业设置、师资队伍管理、教学经费管理、设施建设与管理、教学基本建设管理、教学改革与研究、培养方案制定、招生工作、人才培养全过程、教学文件档案管理、生源质量和毕业生就业情况分析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（不少于500字，可另附页）</w:t>
            </w:r>
          </w:p>
          <w:p w14:paraId="78ADD035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AE796C2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213DE28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6C25B90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2D2AA4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FD78D40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0470D3E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EEAD3A3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B236BC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5E58326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9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8522" w:type="dxa"/>
          </w:tcPr>
          <w:p w14:paraId="1E56A265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专业设置、师资队伍管理、教学经费管理、设施建设与管理、教学基本建设管理、教学改革与研究、培养方案制定、招生工作、人才培养全过程、教学文件档案管理、生源质量和毕业生就业情况分析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（不少于500字，可另附页）</w:t>
            </w:r>
          </w:p>
          <w:p w14:paraId="78936448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8B668BA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0A39081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775CBA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22A56E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8627D2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911CCF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4CE057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F51C77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8DFCF2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5C526AE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207505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55D8560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A62575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5F4FAC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B44201E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53AE8F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277BA8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5F143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B1388A3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学院名称：</w:t>
      </w:r>
    </w:p>
    <w:p w14:paraId="325CBA87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6680F82D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7D155215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质量报告（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教务处）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B1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62D6D735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（人才培养目标、专业设置、师资队伍管理、设施建设与管理、教学基本建设管理、教学改革与研究、培养方案制定、人才培养全过程、教学文件档案管理等方面）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（不少于500字，可另附页）</w:t>
            </w:r>
          </w:p>
          <w:p w14:paraId="19CEDC35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85CC8B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95AC9D0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4D8D30A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8BABF3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03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2B5EB716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（人才培养目标、专业设置、师资队伍管理、设施建设与管理、教学基本建设管理、教学改革与研究、培养方案制定、人才培养全过程、教学文件档案管理等方面）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（不少于500字，可另附页）</w:t>
            </w:r>
          </w:p>
          <w:p w14:paraId="5D06EF2E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3AA897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0CDC5B0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2C938C5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52FD48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B9D7879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4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8522" w:type="dxa"/>
          </w:tcPr>
          <w:p w14:paraId="46F6E873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（人才培养目标、专业设置、师资队伍管理、设施建设与管理、教学基本建设管理、教学改革与研究、培养方案制定、人才培养全过程、教学文件档案管理等方面）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（不少于500字，可另附页）</w:t>
            </w:r>
          </w:p>
          <w:p w14:paraId="2022046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5B89008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1AE4F4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974EDA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F999C7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94E5F4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A941D8D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287A4373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44A144D4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21487745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质量报告（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学生工作部）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F0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6F9F0E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（人才培养目标、人才培养全过程中思想政治工作与学生奖励、学风建设、第二课堂等方面）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167F30EB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33425625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BC9EFF1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00D203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B629A6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40D7296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071D1A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4B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71D79F8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（人才培养目标、人才培养全过程中思想政治工作与学生奖励、学风建设、第二课堂等方面）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0EBD354D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C3413B6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3EBFA24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7A4B8EB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F4F819C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F9B195D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E1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9209B98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（人才培养目标、人才培养全过程中思想政治工作与学生奖励、学风建设、第二课堂等方面）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2F094F4A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D028B34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D423F69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50FD6A">
            <w:pPr>
              <w:pStyle w:val="3"/>
              <w:rPr>
                <w:rFonts w:hint="eastAsia"/>
                <w:lang w:val="en-US" w:eastAsia="zh-CN"/>
              </w:rPr>
            </w:pPr>
          </w:p>
          <w:p w14:paraId="569F228F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E34A796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BFFEB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0F2F4F5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3BDF082D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205EAAA3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0010623E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质量报告</w:t>
      </w:r>
    </w:p>
    <w:p w14:paraId="17BB53EB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团委、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美育工作部、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创新创业学院）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F3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35D21BC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（人才培养全过程中第二课堂等方面）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4CB1F53F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5AFF5618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501EA7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0330C0C">
            <w:pPr>
              <w:pStyle w:val="4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C654A3D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2BFE31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B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1D5CE6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（人才培养全过程中第二课堂等方面）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50319064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76A232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697BFF0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FB47944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2427783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2A245A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03B4E5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F8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D7A5D6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（人才培养全过程中第二课堂等方面）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4BF47EA7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9C3C1F8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97D8213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3DFF8B"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4CCB023D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C987AC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F00D5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42F1926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2F1B1B76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0F5FDFA4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70A8E3D5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告（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体工部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6A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F578B3E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（人才培养目标、设施建设与管理、人才培养全过程中体育锻炼等方面）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6327B3B9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4171D164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9A4CC39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B0A95B8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944A5C">
            <w:pPr>
              <w:pStyle w:val="4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07C678D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900FCFF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37FE4EA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0D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A0B976A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（人才培养目标、设施建设与管理、人才培养全过程中体育锻炼等方面）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1D3D719E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241E4E8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D0531F1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BDBB20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3CD2B8C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1BC5A38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9E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7F7F9D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围绕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（人才培养目标、设施建设与管理、人才培养全过程中体育锻炼等方面）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56367DF5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F398A1D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F32F17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C887985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4AE427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FD524C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0DDE6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7D07291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7F001ACA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4EE7A579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270A5F57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质量报告（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人事处、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人才办）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FC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8CB34C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（师资队伍管理等方面）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416AA72C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5045A37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D06D6C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8B98C7F">
            <w:pPr>
              <w:pStyle w:val="4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1124E3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7D9E892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1C2049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1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4FAEC0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（师资队伍管理等方面）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5DF387A4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3A4C92F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3E5BF1B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04B93DD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3A1A97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1D1F87C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E4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5A13E29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（师资队伍管理等方面）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335BF50E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9F2175D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A00972"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60834FC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1B0AB0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B00EEA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2FE99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7EB969C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1885D033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07F01FDE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5F82A40F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质量报告（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财务处）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84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528AD7AB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（人才培养目标、教学经费管理、设施建设与管理、教学基本建设管理、教学改革与研究等经费管理方面）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1184D4D0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7BDB658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3275329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69765D5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F35098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030416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FB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FA6056F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（人才培养目标、教学经费管理、设施建设与管理、教学基本建设管理、教学改革与研究等经费管理方面）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2AA67064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1B0F312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A8C1CE4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1B085D0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34F8B38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10CB240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D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D2A1A6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（人才培养目标、教学经费管理、设施建设与管理、教学基本建设管理、教学改革与研究等经费管理方面）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555D2A77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3873602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CAAAC60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1F7DDB1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546835F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D50125B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4958F87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71C92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72B9D24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2E22209F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0E8CEF32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3CB7E93A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告（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公共事务管理处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、</w:t>
      </w:r>
    </w:p>
    <w:p w14:paraId="464C6128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后勤服务中心、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实验室与资产管理处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图书馆、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数字化办公室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ED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4CB2896C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（设施建设与管理等方面）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49AD2B82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6D36E6E3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62E41BB">
            <w:pPr>
              <w:pStyle w:val="4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C619E72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63D03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4BA263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C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19656F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（设施建设与管理等方面）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？（不少于300字，可另附页）</w:t>
            </w:r>
          </w:p>
          <w:p w14:paraId="594DDD13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BF4CFD8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D2BE9B7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40274E0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A5D791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157A482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1AAE6A5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95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32FB2A95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（设施建设与管理等方面）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7146CA2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D29AC82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4B6C5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691357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A9762D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1501D9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A21F7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252D3D1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47E725C1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72974AE4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49958260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694DA6D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告</w:t>
      </w:r>
    </w:p>
    <w:p w14:paraId="0350FD12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招生与就业指导处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宣传部、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纪检监察室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15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C909DE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一、围绕本科教学质量监控与保障管理办法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（招生工作等方面）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做了什么工作？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333DBF5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58D0B08F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41B1ABC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9C7C5F3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DC55376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FCFD38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5600C3C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E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D08452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（招生工作等方面）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取得什么成效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33618DF3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62E112E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0FA2321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990EF69"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1089D39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7BE274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56C7D8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81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6902EF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围绕本科教学质量监控与保障管理办法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（招生工作等方面）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存在什么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、整改及持续改进措施、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下一步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（不少于300字，可另附页）</w:t>
            </w:r>
          </w:p>
          <w:p w14:paraId="2AEF3A68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0EB6803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AE8E8AB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ECA0B64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C9EF94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3C8C5EB">
            <w:pPr>
              <w:pStyle w:val="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0AA44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6BEC389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7AF38B97"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领导签名：</w:t>
      </w:r>
    </w:p>
    <w:p w14:paraId="06C6EC4C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103"/>
    <w:rsid w:val="00BE14C0"/>
    <w:rsid w:val="00CF3B9B"/>
    <w:rsid w:val="00E03621"/>
    <w:rsid w:val="00E673D1"/>
    <w:rsid w:val="00FB5E69"/>
    <w:rsid w:val="01291CE7"/>
    <w:rsid w:val="015025D9"/>
    <w:rsid w:val="018E0DB1"/>
    <w:rsid w:val="01AC3851"/>
    <w:rsid w:val="024C4474"/>
    <w:rsid w:val="026D7665"/>
    <w:rsid w:val="0293523B"/>
    <w:rsid w:val="02C04906"/>
    <w:rsid w:val="030C2812"/>
    <w:rsid w:val="031A61C0"/>
    <w:rsid w:val="03884C96"/>
    <w:rsid w:val="03A92FA4"/>
    <w:rsid w:val="042B69A4"/>
    <w:rsid w:val="04863F00"/>
    <w:rsid w:val="04BC1119"/>
    <w:rsid w:val="04F317E2"/>
    <w:rsid w:val="050725CC"/>
    <w:rsid w:val="051520A1"/>
    <w:rsid w:val="05291F74"/>
    <w:rsid w:val="052C4F37"/>
    <w:rsid w:val="054B6C93"/>
    <w:rsid w:val="05585FA5"/>
    <w:rsid w:val="057F568C"/>
    <w:rsid w:val="058A5824"/>
    <w:rsid w:val="059E34A9"/>
    <w:rsid w:val="05A21B9A"/>
    <w:rsid w:val="05C71FA7"/>
    <w:rsid w:val="05D535CC"/>
    <w:rsid w:val="06201674"/>
    <w:rsid w:val="062C34D2"/>
    <w:rsid w:val="064B7AC1"/>
    <w:rsid w:val="0653361B"/>
    <w:rsid w:val="065B4CD6"/>
    <w:rsid w:val="066C757B"/>
    <w:rsid w:val="068C0539"/>
    <w:rsid w:val="06C50DD9"/>
    <w:rsid w:val="0769798C"/>
    <w:rsid w:val="077F1F9A"/>
    <w:rsid w:val="078B0CDA"/>
    <w:rsid w:val="07FE679B"/>
    <w:rsid w:val="0862312C"/>
    <w:rsid w:val="08C43100"/>
    <w:rsid w:val="08CE6471"/>
    <w:rsid w:val="091A42A3"/>
    <w:rsid w:val="095A18FC"/>
    <w:rsid w:val="098325B3"/>
    <w:rsid w:val="0AAF037E"/>
    <w:rsid w:val="0AFF1068"/>
    <w:rsid w:val="0B245235"/>
    <w:rsid w:val="0B4920A1"/>
    <w:rsid w:val="0C3D1951"/>
    <w:rsid w:val="0C6E4268"/>
    <w:rsid w:val="0CF5278E"/>
    <w:rsid w:val="0D127B34"/>
    <w:rsid w:val="0D253BBC"/>
    <w:rsid w:val="0D4D6C59"/>
    <w:rsid w:val="0D7971C8"/>
    <w:rsid w:val="0DA70C5D"/>
    <w:rsid w:val="0DBD6C80"/>
    <w:rsid w:val="0DBE7D7B"/>
    <w:rsid w:val="0DCD1BFD"/>
    <w:rsid w:val="0DD12089"/>
    <w:rsid w:val="0E7E25A6"/>
    <w:rsid w:val="0E9A1BDB"/>
    <w:rsid w:val="0E9C1E1F"/>
    <w:rsid w:val="0EC71193"/>
    <w:rsid w:val="0EDC7D6D"/>
    <w:rsid w:val="0EF61104"/>
    <w:rsid w:val="0F010F66"/>
    <w:rsid w:val="0F1E598E"/>
    <w:rsid w:val="0F6350CF"/>
    <w:rsid w:val="100F72F6"/>
    <w:rsid w:val="10164458"/>
    <w:rsid w:val="10497F6E"/>
    <w:rsid w:val="10902D90"/>
    <w:rsid w:val="10B74744"/>
    <w:rsid w:val="10F326CD"/>
    <w:rsid w:val="11063D42"/>
    <w:rsid w:val="1193520A"/>
    <w:rsid w:val="119463DD"/>
    <w:rsid w:val="11A5166C"/>
    <w:rsid w:val="11D314F9"/>
    <w:rsid w:val="11DF36ED"/>
    <w:rsid w:val="128204BF"/>
    <w:rsid w:val="12945AFB"/>
    <w:rsid w:val="13412058"/>
    <w:rsid w:val="14A030B9"/>
    <w:rsid w:val="14B37017"/>
    <w:rsid w:val="14D5486A"/>
    <w:rsid w:val="14E349D3"/>
    <w:rsid w:val="14EB715C"/>
    <w:rsid w:val="14EC68A2"/>
    <w:rsid w:val="14F17D23"/>
    <w:rsid w:val="14F43408"/>
    <w:rsid w:val="14F4607E"/>
    <w:rsid w:val="1501247E"/>
    <w:rsid w:val="154A72EF"/>
    <w:rsid w:val="15992FCA"/>
    <w:rsid w:val="15C920B5"/>
    <w:rsid w:val="15F23148"/>
    <w:rsid w:val="161D7FF0"/>
    <w:rsid w:val="164525E0"/>
    <w:rsid w:val="16681196"/>
    <w:rsid w:val="16795FF6"/>
    <w:rsid w:val="16811D97"/>
    <w:rsid w:val="169B72A3"/>
    <w:rsid w:val="16AB4864"/>
    <w:rsid w:val="16C35043"/>
    <w:rsid w:val="16CB2448"/>
    <w:rsid w:val="16F427B4"/>
    <w:rsid w:val="170113BB"/>
    <w:rsid w:val="1735762D"/>
    <w:rsid w:val="17435790"/>
    <w:rsid w:val="175B02EF"/>
    <w:rsid w:val="176839F4"/>
    <w:rsid w:val="17FF167A"/>
    <w:rsid w:val="183609A4"/>
    <w:rsid w:val="18605B32"/>
    <w:rsid w:val="18A04886"/>
    <w:rsid w:val="18B675C2"/>
    <w:rsid w:val="18C014F4"/>
    <w:rsid w:val="18CD095F"/>
    <w:rsid w:val="18DC281A"/>
    <w:rsid w:val="19380E04"/>
    <w:rsid w:val="196D0219"/>
    <w:rsid w:val="19EC5BD3"/>
    <w:rsid w:val="19FF0995"/>
    <w:rsid w:val="1A287DB5"/>
    <w:rsid w:val="1A6632ED"/>
    <w:rsid w:val="1AB07918"/>
    <w:rsid w:val="1ABA7DDB"/>
    <w:rsid w:val="1AE06415"/>
    <w:rsid w:val="1B1778C9"/>
    <w:rsid w:val="1B192A81"/>
    <w:rsid w:val="1B361998"/>
    <w:rsid w:val="1B80615F"/>
    <w:rsid w:val="1BFA4D5A"/>
    <w:rsid w:val="1C301940"/>
    <w:rsid w:val="1C4F2F3C"/>
    <w:rsid w:val="1C6012EE"/>
    <w:rsid w:val="1C692EEA"/>
    <w:rsid w:val="1C6D0676"/>
    <w:rsid w:val="1CD1571A"/>
    <w:rsid w:val="1DB55DCE"/>
    <w:rsid w:val="1DD13876"/>
    <w:rsid w:val="1DDB21F7"/>
    <w:rsid w:val="1E08191A"/>
    <w:rsid w:val="1E4D0B92"/>
    <w:rsid w:val="1E747868"/>
    <w:rsid w:val="1E913539"/>
    <w:rsid w:val="1ED10919"/>
    <w:rsid w:val="1F9F2FE8"/>
    <w:rsid w:val="1FA53A6E"/>
    <w:rsid w:val="1FD40A25"/>
    <w:rsid w:val="1FDA1FCD"/>
    <w:rsid w:val="1FE00F17"/>
    <w:rsid w:val="2009259A"/>
    <w:rsid w:val="20583358"/>
    <w:rsid w:val="208A0699"/>
    <w:rsid w:val="209B687E"/>
    <w:rsid w:val="21261510"/>
    <w:rsid w:val="213044EE"/>
    <w:rsid w:val="21323D1E"/>
    <w:rsid w:val="213B54D6"/>
    <w:rsid w:val="21431D3F"/>
    <w:rsid w:val="214C643E"/>
    <w:rsid w:val="21675AFE"/>
    <w:rsid w:val="216E1497"/>
    <w:rsid w:val="21945EB3"/>
    <w:rsid w:val="21A14054"/>
    <w:rsid w:val="21A35C59"/>
    <w:rsid w:val="21B06668"/>
    <w:rsid w:val="21E17882"/>
    <w:rsid w:val="221010DD"/>
    <w:rsid w:val="221E14DA"/>
    <w:rsid w:val="223739D7"/>
    <w:rsid w:val="223C67A5"/>
    <w:rsid w:val="223D34F6"/>
    <w:rsid w:val="227E3488"/>
    <w:rsid w:val="22A0429E"/>
    <w:rsid w:val="22B936E6"/>
    <w:rsid w:val="23297960"/>
    <w:rsid w:val="23495FAC"/>
    <w:rsid w:val="23833EBC"/>
    <w:rsid w:val="23A00EB7"/>
    <w:rsid w:val="23B3401F"/>
    <w:rsid w:val="243121B7"/>
    <w:rsid w:val="243238A8"/>
    <w:rsid w:val="24632F36"/>
    <w:rsid w:val="24A71B74"/>
    <w:rsid w:val="24C91D9E"/>
    <w:rsid w:val="24E35D24"/>
    <w:rsid w:val="25187D1A"/>
    <w:rsid w:val="2520263E"/>
    <w:rsid w:val="2525352E"/>
    <w:rsid w:val="25774051"/>
    <w:rsid w:val="25B1585A"/>
    <w:rsid w:val="25C37643"/>
    <w:rsid w:val="25CA2F6C"/>
    <w:rsid w:val="25D54DEC"/>
    <w:rsid w:val="25D660E5"/>
    <w:rsid w:val="25FF1FE1"/>
    <w:rsid w:val="260E02C0"/>
    <w:rsid w:val="262520C8"/>
    <w:rsid w:val="268B2042"/>
    <w:rsid w:val="26EC642C"/>
    <w:rsid w:val="27020138"/>
    <w:rsid w:val="270A2C5A"/>
    <w:rsid w:val="273D79FC"/>
    <w:rsid w:val="274753A6"/>
    <w:rsid w:val="2756020E"/>
    <w:rsid w:val="27744A9E"/>
    <w:rsid w:val="27783E57"/>
    <w:rsid w:val="27822EBD"/>
    <w:rsid w:val="278306F1"/>
    <w:rsid w:val="27B92DD3"/>
    <w:rsid w:val="27CE5757"/>
    <w:rsid w:val="282D573B"/>
    <w:rsid w:val="286513AA"/>
    <w:rsid w:val="286F5A7E"/>
    <w:rsid w:val="28C94A29"/>
    <w:rsid w:val="29284BF3"/>
    <w:rsid w:val="2929077E"/>
    <w:rsid w:val="29295EB5"/>
    <w:rsid w:val="29624F70"/>
    <w:rsid w:val="2A15097A"/>
    <w:rsid w:val="2A25255B"/>
    <w:rsid w:val="2A306703"/>
    <w:rsid w:val="2A611AEF"/>
    <w:rsid w:val="2A750996"/>
    <w:rsid w:val="2A8D4891"/>
    <w:rsid w:val="2AA75467"/>
    <w:rsid w:val="2AAD2903"/>
    <w:rsid w:val="2AEB6941"/>
    <w:rsid w:val="2B0C6896"/>
    <w:rsid w:val="2B381DAD"/>
    <w:rsid w:val="2B603EEA"/>
    <w:rsid w:val="2B793DBC"/>
    <w:rsid w:val="2BD25205"/>
    <w:rsid w:val="2C467B79"/>
    <w:rsid w:val="2C6C16F1"/>
    <w:rsid w:val="2C7B62F4"/>
    <w:rsid w:val="2CE50128"/>
    <w:rsid w:val="2D024818"/>
    <w:rsid w:val="2D2B64FA"/>
    <w:rsid w:val="2D2D774D"/>
    <w:rsid w:val="2D4A7D58"/>
    <w:rsid w:val="2D7923FF"/>
    <w:rsid w:val="2DAD7845"/>
    <w:rsid w:val="2E5F154A"/>
    <w:rsid w:val="2E886701"/>
    <w:rsid w:val="2EC10BBD"/>
    <w:rsid w:val="2ECF4FD4"/>
    <w:rsid w:val="2EF0421B"/>
    <w:rsid w:val="2F536B2F"/>
    <w:rsid w:val="2F9D7982"/>
    <w:rsid w:val="2FA15F86"/>
    <w:rsid w:val="2FB85AA6"/>
    <w:rsid w:val="2FF13274"/>
    <w:rsid w:val="2FF229CE"/>
    <w:rsid w:val="30001488"/>
    <w:rsid w:val="304C1E8C"/>
    <w:rsid w:val="307026AF"/>
    <w:rsid w:val="30721E93"/>
    <w:rsid w:val="30750D87"/>
    <w:rsid w:val="307B0E4F"/>
    <w:rsid w:val="308B1546"/>
    <w:rsid w:val="30C748C8"/>
    <w:rsid w:val="30F63EB2"/>
    <w:rsid w:val="312E492F"/>
    <w:rsid w:val="31302451"/>
    <w:rsid w:val="31712056"/>
    <w:rsid w:val="3187120C"/>
    <w:rsid w:val="31C075CE"/>
    <w:rsid w:val="31D2479A"/>
    <w:rsid w:val="3216192A"/>
    <w:rsid w:val="32230CC7"/>
    <w:rsid w:val="322B1A73"/>
    <w:rsid w:val="32366CA0"/>
    <w:rsid w:val="327F14AD"/>
    <w:rsid w:val="328E150C"/>
    <w:rsid w:val="32AD4AAB"/>
    <w:rsid w:val="32B5093D"/>
    <w:rsid w:val="33242875"/>
    <w:rsid w:val="333B44D0"/>
    <w:rsid w:val="333B5F64"/>
    <w:rsid w:val="33882EE9"/>
    <w:rsid w:val="33F86533"/>
    <w:rsid w:val="33FB3808"/>
    <w:rsid w:val="341B20BB"/>
    <w:rsid w:val="34263708"/>
    <w:rsid w:val="345D11D2"/>
    <w:rsid w:val="34672E9A"/>
    <w:rsid w:val="346C5F50"/>
    <w:rsid w:val="34A81FD5"/>
    <w:rsid w:val="34D907BE"/>
    <w:rsid w:val="34E5529C"/>
    <w:rsid w:val="34E55F7B"/>
    <w:rsid w:val="35531CB6"/>
    <w:rsid w:val="358C3782"/>
    <w:rsid w:val="35A512F7"/>
    <w:rsid w:val="35B871AA"/>
    <w:rsid w:val="363500BD"/>
    <w:rsid w:val="36E13F50"/>
    <w:rsid w:val="37320435"/>
    <w:rsid w:val="37370C64"/>
    <w:rsid w:val="3776311B"/>
    <w:rsid w:val="37B12F61"/>
    <w:rsid w:val="38821D62"/>
    <w:rsid w:val="388D4D74"/>
    <w:rsid w:val="38B5319B"/>
    <w:rsid w:val="38DD59D1"/>
    <w:rsid w:val="38E44CD5"/>
    <w:rsid w:val="38FB01DB"/>
    <w:rsid w:val="392F0409"/>
    <w:rsid w:val="392F1A4A"/>
    <w:rsid w:val="393A23E2"/>
    <w:rsid w:val="39A54059"/>
    <w:rsid w:val="39AF2009"/>
    <w:rsid w:val="39E02EEA"/>
    <w:rsid w:val="39E57613"/>
    <w:rsid w:val="39FA43E3"/>
    <w:rsid w:val="3A5B36F4"/>
    <w:rsid w:val="3A6238A1"/>
    <w:rsid w:val="3AC5249B"/>
    <w:rsid w:val="3AC57B25"/>
    <w:rsid w:val="3B004F22"/>
    <w:rsid w:val="3B3907B2"/>
    <w:rsid w:val="3B6B1C1D"/>
    <w:rsid w:val="3B920F55"/>
    <w:rsid w:val="3BA774EC"/>
    <w:rsid w:val="3BE82A74"/>
    <w:rsid w:val="3C032D2C"/>
    <w:rsid w:val="3C327EB1"/>
    <w:rsid w:val="3C4B400B"/>
    <w:rsid w:val="3C7D6A72"/>
    <w:rsid w:val="3CBA5B56"/>
    <w:rsid w:val="3D0860B3"/>
    <w:rsid w:val="3D22056B"/>
    <w:rsid w:val="3D2714BD"/>
    <w:rsid w:val="3D2A4772"/>
    <w:rsid w:val="3D521814"/>
    <w:rsid w:val="3DD841AD"/>
    <w:rsid w:val="3E876FAA"/>
    <w:rsid w:val="3EE155FA"/>
    <w:rsid w:val="3EEF0FF5"/>
    <w:rsid w:val="3EFC21A1"/>
    <w:rsid w:val="3F05697B"/>
    <w:rsid w:val="3F416CBB"/>
    <w:rsid w:val="3F581A6C"/>
    <w:rsid w:val="3F607E67"/>
    <w:rsid w:val="3F6607B3"/>
    <w:rsid w:val="3F660E00"/>
    <w:rsid w:val="400D00CE"/>
    <w:rsid w:val="400E160A"/>
    <w:rsid w:val="40445872"/>
    <w:rsid w:val="40574F04"/>
    <w:rsid w:val="40762740"/>
    <w:rsid w:val="40DA4525"/>
    <w:rsid w:val="40E94A69"/>
    <w:rsid w:val="411F5DB5"/>
    <w:rsid w:val="412B71DA"/>
    <w:rsid w:val="415B3318"/>
    <w:rsid w:val="41842F2E"/>
    <w:rsid w:val="41D5158F"/>
    <w:rsid w:val="427633FC"/>
    <w:rsid w:val="42987A76"/>
    <w:rsid w:val="42B453B7"/>
    <w:rsid w:val="42EA2D93"/>
    <w:rsid w:val="43385F9E"/>
    <w:rsid w:val="43761C0B"/>
    <w:rsid w:val="43860946"/>
    <w:rsid w:val="43E45506"/>
    <w:rsid w:val="44013309"/>
    <w:rsid w:val="44B1000F"/>
    <w:rsid w:val="44B13242"/>
    <w:rsid w:val="44CB3340"/>
    <w:rsid w:val="44FC67F1"/>
    <w:rsid w:val="451E3407"/>
    <w:rsid w:val="458D1611"/>
    <w:rsid w:val="45B7227C"/>
    <w:rsid w:val="45EC0D05"/>
    <w:rsid w:val="45EC515A"/>
    <w:rsid w:val="460B1A8B"/>
    <w:rsid w:val="4618254D"/>
    <w:rsid w:val="46250F72"/>
    <w:rsid w:val="468B59F1"/>
    <w:rsid w:val="471005D8"/>
    <w:rsid w:val="473A0542"/>
    <w:rsid w:val="47A254B6"/>
    <w:rsid w:val="47DC4F21"/>
    <w:rsid w:val="47F3708B"/>
    <w:rsid w:val="4834525D"/>
    <w:rsid w:val="485F15EB"/>
    <w:rsid w:val="48C87295"/>
    <w:rsid w:val="48D72705"/>
    <w:rsid w:val="494470A7"/>
    <w:rsid w:val="495667EF"/>
    <w:rsid w:val="496C2A41"/>
    <w:rsid w:val="49930F76"/>
    <w:rsid w:val="49B20721"/>
    <w:rsid w:val="49E834D8"/>
    <w:rsid w:val="4A236C85"/>
    <w:rsid w:val="4A342B14"/>
    <w:rsid w:val="4AA277A0"/>
    <w:rsid w:val="4AC25E5F"/>
    <w:rsid w:val="4AC82D48"/>
    <w:rsid w:val="4ADE5735"/>
    <w:rsid w:val="4B4E76B0"/>
    <w:rsid w:val="4B8A0540"/>
    <w:rsid w:val="4B8D00AF"/>
    <w:rsid w:val="4BAB4CD8"/>
    <w:rsid w:val="4BBC740D"/>
    <w:rsid w:val="4BC37980"/>
    <w:rsid w:val="4BF97256"/>
    <w:rsid w:val="4CEB6089"/>
    <w:rsid w:val="4D5A4F22"/>
    <w:rsid w:val="4D5F0324"/>
    <w:rsid w:val="4D6B3310"/>
    <w:rsid w:val="4E0374BC"/>
    <w:rsid w:val="4E427BFC"/>
    <w:rsid w:val="4E456EB4"/>
    <w:rsid w:val="4E965696"/>
    <w:rsid w:val="4ED55ED2"/>
    <w:rsid w:val="4F061EBE"/>
    <w:rsid w:val="4F836719"/>
    <w:rsid w:val="502429CA"/>
    <w:rsid w:val="502A7D68"/>
    <w:rsid w:val="508B2D6F"/>
    <w:rsid w:val="5090136B"/>
    <w:rsid w:val="51147DAD"/>
    <w:rsid w:val="511E1C5C"/>
    <w:rsid w:val="51240C79"/>
    <w:rsid w:val="516D5A7B"/>
    <w:rsid w:val="517C285F"/>
    <w:rsid w:val="51B664DB"/>
    <w:rsid w:val="51C81D6C"/>
    <w:rsid w:val="51D71323"/>
    <w:rsid w:val="52444987"/>
    <w:rsid w:val="524871EF"/>
    <w:rsid w:val="52AA6772"/>
    <w:rsid w:val="52EF4368"/>
    <w:rsid w:val="53313CC7"/>
    <w:rsid w:val="534F4293"/>
    <w:rsid w:val="536D7615"/>
    <w:rsid w:val="53D01D65"/>
    <w:rsid w:val="53DD532D"/>
    <w:rsid w:val="542D0E5D"/>
    <w:rsid w:val="5481080F"/>
    <w:rsid w:val="54E07091"/>
    <w:rsid w:val="55104505"/>
    <w:rsid w:val="553611E8"/>
    <w:rsid w:val="55544D3C"/>
    <w:rsid w:val="555F0F0E"/>
    <w:rsid w:val="55902124"/>
    <w:rsid w:val="55920F8F"/>
    <w:rsid w:val="55A15000"/>
    <w:rsid w:val="55B07112"/>
    <w:rsid w:val="55C42812"/>
    <w:rsid w:val="55F5585F"/>
    <w:rsid w:val="55FC5462"/>
    <w:rsid w:val="56227219"/>
    <w:rsid w:val="565A56F2"/>
    <w:rsid w:val="565A70D8"/>
    <w:rsid w:val="56813480"/>
    <w:rsid w:val="56F80B48"/>
    <w:rsid w:val="57026A47"/>
    <w:rsid w:val="57D75197"/>
    <w:rsid w:val="582A777A"/>
    <w:rsid w:val="583029AA"/>
    <w:rsid w:val="586706AF"/>
    <w:rsid w:val="587C0F89"/>
    <w:rsid w:val="58A6612B"/>
    <w:rsid w:val="58B24B4B"/>
    <w:rsid w:val="58EE750E"/>
    <w:rsid w:val="590721E2"/>
    <w:rsid w:val="59741F35"/>
    <w:rsid w:val="59864A7A"/>
    <w:rsid w:val="59931B36"/>
    <w:rsid w:val="59992DF1"/>
    <w:rsid w:val="5A193DE1"/>
    <w:rsid w:val="5A6574ED"/>
    <w:rsid w:val="5A957A52"/>
    <w:rsid w:val="5AA1776F"/>
    <w:rsid w:val="5AC058FD"/>
    <w:rsid w:val="5AC5106D"/>
    <w:rsid w:val="5AD10EE9"/>
    <w:rsid w:val="5AE71914"/>
    <w:rsid w:val="5B0C5919"/>
    <w:rsid w:val="5B906CFA"/>
    <w:rsid w:val="5B9C1CD7"/>
    <w:rsid w:val="5BBD1EE4"/>
    <w:rsid w:val="5BF11041"/>
    <w:rsid w:val="5BF8553F"/>
    <w:rsid w:val="5C0E1ACE"/>
    <w:rsid w:val="5CA15F4E"/>
    <w:rsid w:val="5CAE1593"/>
    <w:rsid w:val="5CF16E06"/>
    <w:rsid w:val="5CFB1CA1"/>
    <w:rsid w:val="5D054E27"/>
    <w:rsid w:val="5D621428"/>
    <w:rsid w:val="5D837D3E"/>
    <w:rsid w:val="5DAD391F"/>
    <w:rsid w:val="5DB1099F"/>
    <w:rsid w:val="5DC913AC"/>
    <w:rsid w:val="5DFE6869"/>
    <w:rsid w:val="5E49407E"/>
    <w:rsid w:val="5E7B7E39"/>
    <w:rsid w:val="5F337295"/>
    <w:rsid w:val="5F5F1265"/>
    <w:rsid w:val="5F8C609A"/>
    <w:rsid w:val="5FF327BA"/>
    <w:rsid w:val="60AB4B1A"/>
    <w:rsid w:val="60BE58C1"/>
    <w:rsid w:val="60C113BE"/>
    <w:rsid w:val="61602E90"/>
    <w:rsid w:val="61C44A8C"/>
    <w:rsid w:val="61D84F67"/>
    <w:rsid w:val="61DC10C6"/>
    <w:rsid w:val="621D7905"/>
    <w:rsid w:val="6223300C"/>
    <w:rsid w:val="625963BF"/>
    <w:rsid w:val="625D2F38"/>
    <w:rsid w:val="628765F3"/>
    <w:rsid w:val="62B10323"/>
    <w:rsid w:val="62CA4E8E"/>
    <w:rsid w:val="62F13577"/>
    <w:rsid w:val="62FD4A4E"/>
    <w:rsid w:val="63054006"/>
    <w:rsid w:val="63093C8C"/>
    <w:rsid w:val="630F6885"/>
    <w:rsid w:val="63527EBD"/>
    <w:rsid w:val="636E64D5"/>
    <w:rsid w:val="639E6CB3"/>
    <w:rsid w:val="63B3173F"/>
    <w:rsid w:val="63DB2100"/>
    <w:rsid w:val="63FE2413"/>
    <w:rsid w:val="640932F3"/>
    <w:rsid w:val="64346C31"/>
    <w:rsid w:val="6443470E"/>
    <w:rsid w:val="64736901"/>
    <w:rsid w:val="650341C8"/>
    <w:rsid w:val="65051264"/>
    <w:rsid w:val="656B7AA8"/>
    <w:rsid w:val="658363C0"/>
    <w:rsid w:val="65907D3C"/>
    <w:rsid w:val="65BA056E"/>
    <w:rsid w:val="65BE58F6"/>
    <w:rsid w:val="65D43645"/>
    <w:rsid w:val="65EE3DBB"/>
    <w:rsid w:val="664E3C89"/>
    <w:rsid w:val="667C2F58"/>
    <w:rsid w:val="66816500"/>
    <w:rsid w:val="66C40568"/>
    <w:rsid w:val="66D9478E"/>
    <w:rsid w:val="66DF7A7C"/>
    <w:rsid w:val="66F61BAA"/>
    <w:rsid w:val="673E431C"/>
    <w:rsid w:val="67533259"/>
    <w:rsid w:val="675E3155"/>
    <w:rsid w:val="682407FC"/>
    <w:rsid w:val="692369FE"/>
    <w:rsid w:val="694A4DE5"/>
    <w:rsid w:val="69CA7D36"/>
    <w:rsid w:val="69DA64AB"/>
    <w:rsid w:val="69EE6256"/>
    <w:rsid w:val="6A01657F"/>
    <w:rsid w:val="6A084236"/>
    <w:rsid w:val="6A093673"/>
    <w:rsid w:val="6A2D2FD3"/>
    <w:rsid w:val="6A5952EB"/>
    <w:rsid w:val="6B2B778D"/>
    <w:rsid w:val="6B323964"/>
    <w:rsid w:val="6B467C95"/>
    <w:rsid w:val="6B4C7F04"/>
    <w:rsid w:val="6B5C40C6"/>
    <w:rsid w:val="6B6152ED"/>
    <w:rsid w:val="6B976504"/>
    <w:rsid w:val="6BA43C87"/>
    <w:rsid w:val="6BDF1843"/>
    <w:rsid w:val="6BE55D79"/>
    <w:rsid w:val="6C003FFE"/>
    <w:rsid w:val="6C032059"/>
    <w:rsid w:val="6CB2155C"/>
    <w:rsid w:val="6CC25C51"/>
    <w:rsid w:val="6CC64666"/>
    <w:rsid w:val="6CFA59B1"/>
    <w:rsid w:val="6D5236D5"/>
    <w:rsid w:val="6D6F2AAA"/>
    <w:rsid w:val="6D6F3D96"/>
    <w:rsid w:val="6D931289"/>
    <w:rsid w:val="6E220BC0"/>
    <w:rsid w:val="6E826B7A"/>
    <w:rsid w:val="6EAD11FB"/>
    <w:rsid w:val="6EE57E72"/>
    <w:rsid w:val="6EEA5147"/>
    <w:rsid w:val="6F0B5A86"/>
    <w:rsid w:val="6F1472C3"/>
    <w:rsid w:val="6F635DC5"/>
    <w:rsid w:val="6F6D6C30"/>
    <w:rsid w:val="6F6F6232"/>
    <w:rsid w:val="6FB335EA"/>
    <w:rsid w:val="70AE70BA"/>
    <w:rsid w:val="70B9000D"/>
    <w:rsid w:val="70BD6CED"/>
    <w:rsid w:val="70F02596"/>
    <w:rsid w:val="70F42A46"/>
    <w:rsid w:val="714B29F1"/>
    <w:rsid w:val="714B458F"/>
    <w:rsid w:val="71B173C4"/>
    <w:rsid w:val="71B268DC"/>
    <w:rsid w:val="71BA6339"/>
    <w:rsid w:val="71DF5983"/>
    <w:rsid w:val="72172276"/>
    <w:rsid w:val="72301CFF"/>
    <w:rsid w:val="72404F48"/>
    <w:rsid w:val="72C27F5E"/>
    <w:rsid w:val="733217D7"/>
    <w:rsid w:val="73AA773B"/>
    <w:rsid w:val="73D9007A"/>
    <w:rsid w:val="73FA7B85"/>
    <w:rsid w:val="741E6B53"/>
    <w:rsid w:val="7421039F"/>
    <w:rsid w:val="742D386B"/>
    <w:rsid w:val="743C6D37"/>
    <w:rsid w:val="74456BB5"/>
    <w:rsid w:val="74551897"/>
    <w:rsid w:val="747344BF"/>
    <w:rsid w:val="747B1476"/>
    <w:rsid w:val="749A6CAA"/>
    <w:rsid w:val="74B65B1C"/>
    <w:rsid w:val="752B1F70"/>
    <w:rsid w:val="763424DD"/>
    <w:rsid w:val="76AD7284"/>
    <w:rsid w:val="76C715C2"/>
    <w:rsid w:val="77051B68"/>
    <w:rsid w:val="77180015"/>
    <w:rsid w:val="77472985"/>
    <w:rsid w:val="77A14A97"/>
    <w:rsid w:val="77D63541"/>
    <w:rsid w:val="77E35A07"/>
    <w:rsid w:val="78021439"/>
    <w:rsid w:val="780934C6"/>
    <w:rsid w:val="78374754"/>
    <w:rsid w:val="78807469"/>
    <w:rsid w:val="7896013C"/>
    <w:rsid w:val="78A57D75"/>
    <w:rsid w:val="78B76754"/>
    <w:rsid w:val="78C96460"/>
    <w:rsid w:val="78CA5B3D"/>
    <w:rsid w:val="78F3124B"/>
    <w:rsid w:val="79074BE1"/>
    <w:rsid w:val="79111B8D"/>
    <w:rsid w:val="791E2DDA"/>
    <w:rsid w:val="7940009C"/>
    <w:rsid w:val="79FB3EA1"/>
    <w:rsid w:val="7A146AD9"/>
    <w:rsid w:val="7A495863"/>
    <w:rsid w:val="7A9706EC"/>
    <w:rsid w:val="7AE03684"/>
    <w:rsid w:val="7AF56C78"/>
    <w:rsid w:val="7AFC0394"/>
    <w:rsid w:val="7AFF41EA"/>
    <w:rsid w:val="7B61748A"/>
    <w:rsid w:val="7B622B9A"/>
    <w:rsid w:val="7B827241"/>
    <w:rsid w:val="7B990783"/>
    <w:rsid w:val="7BCB233C"/>
    <w:rsid w:val="7BDA03CC"/>
    <w:rsid w:val="7BF65FEA"/>
    <w:rsid w:val="7C0D21CE"/>
    <w:rsid w:val="7C9E1AC1"/>
    <w:rsid w:val="7CB26396"/>
    <w:rsid w:val="7CDA1E2F"/>
    <w:rsid w:val="7D0E74FF"/>
    <w:rsid w:val="7D38018C"/>
    <w:rsid w:val="7D3F5272"/>
    <w:rsid w:val="7D670795"/>
    <w:rsid w:val="7D78654D"/>
    <w:rsid w:val="7D954734"/>
    <w:rsid w:val="7DAD2F5B"/>
    <w:rsid w:val="7DE020C8"/>
    <w:rsid w:val="7DE7112B"/>
    <w:rsid w:val="7E0C2E71"/>
    <w:rsid w:val="7E123AA0"/>
    <w:rsid w:val="7E4F7FE7"/>
    <w:rsid w:val="7E577C0F"/>
    <w:rsid w:val="7E7C073B"/>
    <w:rsid w:val="7E8B1B23"/>
    <w:rsid w:val="7E921F4B"/>
    <w:rsid w:val="7EE3269C"/>
    <w:rsid w:val="7F360066"/>
    <w:rsid w:val="7F3C3D5D"/>
    <w:rsid w:val="7F494DBF"/>
    <w:rsid w:val="7F5D4CB6"/>
    <w:rsid w:val="7F825E4E"/>
    <w:rsid w:val="7FE36565"/>
    <w:rsid w:val="7FE6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spacing w:line="420" w:lineRule="atLeast"/>
      <w:jc w:val="left"/>
    </w:pPr>
    <w:rPr>
      <w:szCs w:val="24"/>
    </w:rPr>
  </w:style>
  <w:style w:type="paragraph" w:customStyle="1" w:styleId="3">
    <w:name w:val="Body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BodyText1I"/>
    <w:basedOn w:val="3"/>
    <w:qFormat/>
    <w:uiPriority w:val="0"/>
    <w:pPr>
      <w:spacing w:line="500" w:lineRule="exact"/>
      <w:ind w:firstLine="420"/>
    </w:pPr>
    <w:rPr>
      <w:rFonts w:ascii="Calibri" w:hAnsi="Calibri"/>
      <w:sz w:val="28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2578</Words>
  <Characters>2706</Characters>
  <Lines>0</Lines>
  <Paragraphs>0</Paragraphs>
  <TotalTime>10</TotalTime>
  <ScaleCrop>false</ScaleCrop>
  <LinksUpToDate>false</LinksUpToDate>
  <CharactersWithSpaces>3174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2023-10-17T03:42:00Z</dcterms:created>
  <dc:creator>M720T</dc:creator>
  <cp:lastModifiedBy>Cherry</cp:lastModifiedBy>
  <cp:lastPrinted>2024-06-13T07:29:00Z</cp:lastPrinted>
  <dcterms:modified xsi:type="dcterms:W3CDTF">2026-06-12T05:52:40Z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eyJoZGlkIjoiOWQyYTc2MjIwMWJjNTkyODY2YTliYTYzZGY3OTk4ODAiLCJ1c2VySWQiOiIxMjk5NzYxMzE5In0=</vt:lpwstr>
  </property>
  <property fmtid="{D5CDD505-2E9C-101B-9397-08002B2CF9AE}" pid="4" name="ICV">
    <vt:lpwstr>FD50F0414F234C3DABD51C1BC754522B_12</vt:lpwstr>
  </property>
</Properties>
</file>